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C2C6" w14:textId="77777777" w:rsidR="009022AB" w:rsidRDefault="009022AB" w:rsidP="009022AB">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Lisez le texte et répondez aux questions:</w:t>
      </w:r>
    </w:p>
    <w:p w14:paraId="020C07A4" w14:textId="77777777" w:rsidR="009022AB" w:rsidRDefault="009022AB" w:rsidP="009022AB">
      <w:pPr>
        <w:pBdr>
          <w:top w:val="nil"/>
          <w:left w:val="nil"/>
          <w:bottom w:val="nil"/>
          <w:right w:val="nil"/>
          <w:between w:val="nil"/>
        </w:pBdr>
        <w:spacing w:after="24"/>
        <w:ind w:left="720"/>
        <w:rPr>
          <w:rFonts w:ascii="Times New Roman" w:eastAsia="Times New Roman" w:hAnsi="Times New Roman" w:cs="Times New Roman"/>
          <w:color w:val="000000"/>
          <w:sz w:val="28"/>
          <w:szCs w:val="28"/>
        </w:rPr>
      </w:pPr>
    </w:p>
    <w:p w14:paraId="228DD820" w14:textId="77777777" w:rsidR="009022AB" w:rsidRDefault="009022AB" w:rsidP="009022AB">
      <w:pPr>
        <w:spacing w:after="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Visiter Marseille en un jour</w:t>
      </w:r>
    </w:p>
    <w:p w14:paraId="36A90A49" w14:textId="77777777" w:rsidR="009022AB" w:rsidRDefault="009022AB" w:rsidP="009022AB">
      <w:pPr>
        <w:spacing w:after="24"/>
        <w:rPr>
          <w:rFonts w:ascii="Times New Roman" w:eastAsia="Times New Roman" w:hAnsi="Times New Roman" w:cs="Times New Roman"/>
          <w:color w:val="000000"/>
          <w:sz w:val="28"/>
          <w:szCs w:val="28"/>
        </w:rPr>
      </w:pPr>
    </w:p>
    <w:p w14:paraId="0DFC6804" w14:textId="77777777" w:rsidR="009022AB" w:rsidRDefault="009022AB" w:rsidP="009022AB">
      <w:pP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Jason, touriste américain, est en vacances en Provence et vient à Marseille une journée. Il passe la matinée au Mucem qui est un musée récent et très connu. Son architecture moderne s'associe très bien avec la mer toute proche et l'ancien Fort Saint-Jean. Il fait une promenade sur le Vieux Port. Il y a des marchands de poissons et c'est le départ de nombreux bateaux.</w:t>
      </w:r>
    </w:p>
    <w:p w14:paraId="272F1E99" w14:textId="77777777" w:rsidR="009022AB" w:rsidRDefault="009022AB" w:rsidP="009022AB">
      <w:pP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À midi il prend un sandwich dans un café. Il n'est pas fatigué et décide de marcher jusqu'à Notre Dame de la Garde. Cette basilique est célèbre à Marseille les supporters de l'OM (club de foot de Marseille) viennent prier pour faire gagner leur équipe ! Du haut de cette colline la vue sur Marseille est remarquable. Maintenant Jason veut voir les plages du Prado, longues de plusieurs kilomètres. Après un trajet en bus, il est heureux de retrouver la mer. Il enlève (ne garde pas) ses chaussures et marche longtemps au bord de l'eau. La plage est pleine de Marseillais et de touristes. C'est vraiment génial d'être en ville et d'avoir les monuments, les musées et la plage au même endroit ! Jason a très faim et cherche un restaurant. Il finit sa visite devant une assiette de bouillabaisse. C'est une soupe de poissons, spécialité de Marseille. Bon appétit, Jason !</w:t>
      </w:r>
    </w:p>
    <w:p w14:paraId="55B58F73"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1:</w:t>
      </w:r>
    </w:p>
    <w:p w14:paraId="314D0DA3"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Qu'est-ce que le Mucem ?</w:t>
      </w:r>
    </w:p>
    <w:p w14:paraId="7410FE67"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Un nouveau musée</w:t>
      </w:r>
    </w:p>
    <w:p w14:paraId="4AFCAD9A"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Un centre commercial</w:t>
      </w:r>
    </w:p>
    <w:p w14:paraId="5A9CD445"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Un vieux musée</w:t>
      </w:r>
    </w:p>
    <w:p w14:paraId="4D88476A"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Une église</w:t>
      </w:r>
    </w:p>
    <w:p w14:paraId="00287A04" w14:textId="77777777" w:rsidR="009022AB" w:rsidRDefault="009022AB" w:rsidP="009022AB">
      <w:pPr>
        <w:rPr>
          <w:rFonts w:ascii="Times New Roman" w:eastAsia="Times New Roman" w:hAnsi="Times New Roman" w:cs="Times New Roman"/>
          <w:color w:val="000000"/>
          <w:sz w:val="28"/>
          <w:szCs w:val="28"/>
        </w:rPr>
      </w:pPr>
    </w:p>
    <w:p w14:paraId="2BDD8A07"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2:</w:t>
      </w:r>
    </w:p>
    <w:p w14:paraId="6D04E637"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voit Jason au Vieux Port ?</w:t>
      </w:r>
    </w:p>
    <w:p w14:paraId="7000B2A1"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Des voitures de luxe</w:t>
      </w:r>
    </w:p>
    <w:p w14:paraId="65D1C4FE"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Des poissonniers</w:t>
      </w:r>
    </w:p>
    <w:p w14:paraId="3B7F43E0"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Notre Dame de la Garde</w:t>
      </w:r>
    </w:p>
    <w:p w14:paraId="1C5BCF07"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Des touristes sur la plage</w:t>
      </w:r>
    </w:p>
    <w:p w14:paraId="0922138B" w14:textId="77777777" w:rsidR="009022AB" w:rsidRDefault="009022AB" w:rsidP="009022AB">
      <w:pPr>
        <w:rPr>
          <w:rFonts w:ascii="Times New Roman" w:eastAsia="Times New Roman" w:hAnsi="Times New Roman" w:cs="Times New Roman"/>
          <w:color w:val="000000"/>
          <w:sz w:val="28"/>
          <w:szCs w:val="28"/>
        </w:rPr>
      </w:pPr>
    </w:p>
    <w:p w14:paraId="7B54605C"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3:</w:t>
      </w:r>
    </w:p>
    <w:p w14:paraId="6F019158"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Où est située Notre Dame de la Garde ?</w:t>
      </w:r>
    </w:p>
    <w:p w14:paraId="2A31DAC6"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À côté d'un terrain de football</w:t>
      </w:r>
    </w:p>
    <w:p w14:paraId="55A2B6DE"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Près de la gare</w:t>
      </w:r>
    </w:p>
    <w:p w14:paraId="5E4E53CA"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Sur une colline</w:t>
      </w:r>
    </w:p>
    <w:p w14:paraId="7DF150DC"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Au bord de la mer</w:t>
      </w:r>
    </w:p>
    <w:p w14:paraId="2DB7F804" w14:textId="77777777" w:rsidR="009022AB" w:rsidRDefault="009022AB" w:rsidP="009022AB">
      <w:pPr>
        <w:rPr>
          <w:rFonts w:ascii="Times New Roman" w:eastAsia="Times New Roman" w:hAnsi="Times New Roman" w:cs="Times New Roman"/>
          <w:color w:val="000000"/>
          <w:sz w:val="28"/>
          <w:szCs w:val="28"/>
        </w:rPr>
      </w:pPr>
    </w:p>
    <w:p w14:paraId="05B2811B"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Question 4:</w:t>
      </w:r>
    </w:p>
    <w:p w14:paraId="2C0F9F82"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fait Jason sur les plages du Prado ?</w:t>
      </w:r>
    </w:p>
    <w:p w14:paraId="6E6708A1"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Il parle avec des Marseillais</w:t>
      </w:r>
    </w:p>
    <w:p w14:paraId="01C2F07E"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Il se baigne</w:t>
      </w:r>
    </w:p>
    <w:p w14:paraId="2E90C9BF"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Il mange une glace</w:t>
      </w:r>
    </w:p>
    <w:p w14:paraId="0398722B"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Il marche</w:t>
      </w:r>
    </w:p>
    <w:p w14:paraId="0A609492" w14:textId="77777777" w:rsidR="009022AB" w:rsidRDefault="009022AB" w:rsidP="009022AB">
      <w:pPr>
        <w:rPr>
          <w:rFonts w:ascii="Times New Roman" w:eastAsia="Times New Roman" w:hAnsi="Times New Roman" w:cs="Times New Roman"/>
          <w:color w:val="000000"/>
          <w:sz w:val="28"/>
          <w:szCs w:val="28"/>
        </w:rPr>
      </w:pPr>
    </w:p>
    <w:p w14:paraId="36305A50"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5:</w:t>
      </w:r>
    </w:p>
    <w:p w14:paraId="78058E85"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Qu'est-ce que la bouillabaisse ?</w:t>
      </w:r>
    </w:p>
    <w:p w14:paraId="08396DE5"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Une salade de poissons</w:t>
      </w:r>
    </w:p>
    <w:p w14:paraId="1E399B1F"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Une spécialité de Marseille</w:t>
      </w:r>
    </w:p>
    <w:p w14:paraId="2300BF31"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Un gâteau</w:t>
      </w:r>
    </w:p>
    <w:p w14:paraId="6EB386DA" w14:textId="77777777" w:rsidR="009022AB" w:rsidRDefault="009022AB" w:rsidP="009022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Une soupe de légumes</w:t>
      </w:r>
    </w:p>
    <w:p w14:paraId="7849410B" w14:textId="77777777" w:rsidR="009022AB" w:rsidRDefault="009022AB" w:rsidP="009022AB">
      <w:pPr>
        <w:rPr>
          <w:rFonts w:ascii="Times New Roman" w:eastAsia="Times New Roman" w:hAnsi="Times New Roman" w:cs="Times New Roman"/>
          <w:color w:val="000000"/>
          <w:sz w:val="28"/>
          <w:szCs w:val="28"/>
        </w:rPr>
      </w:pPr>
    </w:p>
    <w:p w14:paraId="379B15B9" w14:textId="77777777" w:rsidR="006C0440" w:rsidRDefault="006C0440" w:rsidP="006C0440">
      <w:pPr>
        <w:numPr>
          <w:ilvl w:val="0"/>
          <w:numId w:val="2"/>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Lisez le texte et répondez aux questions:</w:t>
      </w:r>
    </w:p>
    <w:p w14:paraId="539D3804" w14:textId="77777777" w:rsidR="006C0440" w:rsidRDefault="006C0440" w:rsidP="006C0440">
      <w:pPr>
        <w:pBdr>
          <w:top w:val="nil"/>
          <w:left w:val="nil"/>
          <w:bottom w:val="nil"/>
          <w:right w:val="nil"/>
          <w:between w:val="nil"/>
        </w:pBdr>
        <w:spacing w:after="24"/>
        <w:ind w:left="720"/>
        <w:rPr>
          <w:rFonts w:ascii="Times New Roman" w:eastAsia="Times New Roman" w:hAnsi="Times New Roman" w:cs="Times New Roman"/>
          <w:color w:val="000000"/>
          <w:sz w:val="28"/>
          <w:szCs w:val="28"/>
        </w:rPr>
      </w:pPr>
    </w:p>
    <w:p w14:paraId="517ADB2D" w14:textId="77777777" w:rsidR="006C0440" w:rsidRDefault="006C0440" w:rsidP="006C0440">
      <w:pPr>
        <w:spacing w:after="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Visiter Marseille en un jour</w:t>
      </w:r>
    </w:p>
    <w:p w14:paraId="71373280" w14:textId="77777777" w:rsidR="006C0440" w:rsidRDefault="006C0440" w:rsidP="006C0440">
      <w:pPr>
        <w:spacing w:after="24"/>
        <w:rPr>
          <w:rFonts w:ascii="Times New Roman" w:eastAsia="Times New Roman" w:hAnsi="Times New Roman" w:cs="Times New Roman"/>
          <w:color w:val="000000"/>
          <w:sz w:val="28"/>
          <w:szCs w:val="28"/>
        </w:rPr>
      </w:pPr>
    </w:p>
    <w:p w14:paraId="6D993A94" w14:textId="77777777" w:rsidR="006C0440" w:rsidRDefault="006C0440" w:rsidP="006C0440">
      <w:pP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Jason, touriste américain, est en vacances en Provence et vient à Marseille une journée. Il passe la matinée au Mucem qui est un musée récent et très connu. Son architecture moderne s'associe très bien avec la mer toute proche et l'ancien Fort Saint-Jean. Il fait une promenade sur le Vieux Port. Il y a des marchands de poissons et c'est le départ de nombreux bateaux.</w:t>
      </w:r>
    </w:p>
    <w:p w14:paraId="2A693721" w14:textId="77777777" w:rsidR="006C0440" w:rsidRDefault="006C0440" w:rsidP="006C0440">
      <w:pP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À midi il prend un sandwich dans un café. Il n'est pas fatigué et décide de marcher jusqu'à Notre Dame de la Garde. Cette basilique est célèbre à Marseille les supporters de l'OM (club de foot de Marseille) viennent prier pour faire gagner leur équipe ! Du haut de cette colline la vue sur Marseille est remarquable. Maintenant Jason veut voir les plages du Prado, longues de plusieurs kilomètres. Après un trajet en bus, il est heureux de retrouver la mer. Il enlève (ne garde pas) ses chaussures et marche longtemps au bord de l'eau. La plage est pleine de Marseillais et de touristes. C'est vraiment génial d'être en ville et d'avoir les monuments, les musées et la plage au même endroit ! Jason a très faim et cherche un restaurant. Il finit sa visite devant une assiette de bouillabaisse. C'est une soupe de poissons, spécialité de Marseille. Bon appétit, Jason !</w:t>
      </w:r>
    </w:p>
    <w:p w14:paraId="2174AE1A"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1:</w:t>
      </w:r>
    </w:p>
    <w:p w14:paraId="1447EF5E"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Qu'est-ce que le Mucem ?</w:t>
      </w:r>
    </w:p>
    <w:p w14:paraId="26B6AD69"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Un nouveau musée</w:t>
      </w:r>
    </w:p>
    <w:p w14:paraId="49275AD4"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Un centre commercial</w:t>
      </w:r>
    </w:p>
    <w:p w14:paraId="05D44E03"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Un vieux musée</w:t>
      </w:r>
    </w:p>
    <w:p w14:paraId="3CC17825"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Une église</w:t>
      </w:r>
    </w:p>
    <w:p w14:paraId="652AFFFA" w14:textId="77777777" w:rsidR="006C0440" w:rsidRDefault="006C0440" w:rsidP="006C0440">
      <w:pPr>
        <w:rPr>
          <w:rFonts w:ascii="Times New Roman" w:eastAsia="Times New Roman" w:hAnsi="Times New Roman" w:cs="Times New Roman"/>
          <w:color w:val="000000"/>
          <w:sz w:val="28"/>
          <w:szCs w:val="28"/>
        </w:rPr>
      </w:pPr>
    </w:p>
    <w:p w14:paraId="3DAB002C"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2:</w:t>
      </w:r>
    </w:p>
    <w:p w14:paraId="64327678"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voit Jason au Vieux Port ?</w:t>
      </w:r>
    </w:p>
    <w:p w14:paraId="7EF7B54D"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Des voitures de luxe</w:t>
      </w:r>
    </w:p>
    <w:p w14:paraId="7FF357C2"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Des poissonniers</w:t>
      </w:r>
    </w:p>
    <w:p w14:paraId="357AB95E"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Notre Dame de la Garde</w:t>
      </w:r>
    </w:p>
    <w:p w14:paraId="402629C8"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Des touristes sur la plage</w:t>
      </w:r>
    </w:p>
    <w:p w14:paraId="131DC74F" w14:textId="77777777" w:rsidR="006C0440" w:rsidRDefault="006C0440" w:rsidP="006C0440">
      <w:pPr>
        <w:rPr>
          <w:rFonts w:ascii="Times New Roman" w:eastAsia="Times New Roman" w:hAnsi="Times New Roman" w:cs="Times New Roman"/>
          <w:color w:val="000000"/>
          <w:sz w:val="28"/>
          <w:szCs w:val="28"/>
        </w:rPr>
      </w:pPr>
    </w:p>
    <w:p w14:paraId="7873D985"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3:</w:t>
      </w:r>
    </w:p>
    <w:p w14:paraId="0F6CA986"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Où est située Notre Dame de la Garde ?</w:t>
      </w:r>
    </w:p>
    <w:p w14:paraId="56B023DD"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À côté d'un terrain de football</w:t>
      </w:r>
    </w:p>
    <w:p w14:paraId="3E5CB93D"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Près de la gare</w:t>
      </w:r>
    </w:p>
    <w:p w14:paraId="063B3ED7"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Sur une colline</w:t>
      </w:r>
    </w:p>
    <w:p w14:paraId="29E6843D"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Au bord de la mer</w:t>
      </w:r>
    </w:p>
    <w:p w14:paraId="0B6BF29A" w14:textId="77777777" w:rsidR="006C0440" w:rsidRDefault="006C0440" w:rsidP="006C0440">
      <w:pPr>
        <w:rPr>
          <w:rFonts w:ascii="Times New Roman" w:eastAsia="Times New Roman" w:hAnsi="Times New Roman" w:cs="Times New Roman"/>
          <w:color w:val="000000"/>
          <w:sz w:val="28"/>
          <w:szCs w:val="28"/>
        </w:rPr>
      </w:pPr>
    </w:p>
    <w:p w14:paraId="4746BAA3"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4:</w:t>
      </w:r>
    </w:p>
    <w:p w14:paraId="7F72DDFF"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fait Jason sur les plages du Prado ?</w:t>
      </w:r>
    </w:p>
    <w:p w14:paraId="74BB7738"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Il parle avec des Marseillais</w:t>
      </w:r>
    </w:p>
    <w:p w14:paraId="56D99BA6"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Il se baigne</w:t>
      </w:r>
    </w:p>
    <w:p w14:paraId="75351654"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Il mange une glace</w:t>
      </w:r>
    </w:p>
    <w:p w14:paraId="10A68B5B"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Il marche</w:t>
      </w:r>
    </w:p>
    <w:p w14:paraId="603CD8D4" w14:textId="77777777" w:rsidR="006C0440" w:rsidRDefault="006C0440" w:rsidP="006C0440">
      <w:pPr>
        <w:rPr>
          <w:rFonts w:ascii="Times New Roman" w:eastAsia="Times New Roman" w:hAnsi="Times New Roman" w:cs="Times New Roman"/>
          <w:color w:val="000000"/>
          <w:sz w:val="28"/>
          <w:szCs w:val="28"/>
        </w:rPr>
      </w:pPr>
    </w:p>
    <w:p w14:paraId="195734C1"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5:</w:t>
      </w:r>
    </w:p>
    <w:p w14:paraId="418F8DA1"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Qu'est-ce que la bouillabaisse ?</w:t>
      </w:r>
    </w:p>
    <w:p w14:paraId="3B393833"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Une salade de poissons</w:t>
      </w:r>
    </w:p>
    <w:p w14:paraId="1D2DC6C9"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Une spécialité de Marseille</w:t>
      </w:r>
    </w:p>
    <w:p w14:paraId="002FC0B9"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Un gâteau</w:t>
      </w:r>
    </w:p>
    <w:p w14:paraId="4301396C"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Une soupe de légumes</w:t>
      </w:r>
    </w:p>
    <w:p w14:paraId="2104B144" w14:textId="77777777" w:rsidR="006C0440" w:rsidRDefault="006C0440" w:rsidP="006C0440">
      <w:pPr>
        <w:rPr>
          <w:rFonts w:ascii="Times New Roman" w:eastAsia="Times New Roman" w:hAnsi="Times New Roman" w:cs="Times New Roman"/>
          <w:color w:val="000000"/>
          <w:sz w:val="28"/>
          <w:szCs w:val="28"/>
        </w:rPr>
      </w:pPr>
    </w:p>
    <w:p w14:paraId="4C113513" w14:textId="77777777" w:rsidR="006C0440" w:rsidRDefault="006C0440" w:rsidP="006C0440"/>
    <w:p w14:paraId="0DD630DD" w14:textId="77777777" w:rsidR="006C0440" w:rsidRDefault="006C0440" w:rsidP="006C0440">
      <w:pPr>
        <w:numPr>
          <w:ilvl w:val="0"/>
          <w:numId w:val="3"/>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Lisez le texte et répondez aux questions:</w:t>
      </w:r>
    </w:p>
    <w:p w14:paraId="6D1D3505" w14:textId="77777777" w:rsidR="006C0440" w:rsidRDefault="006C0440" w:rsidP="006C0440">
      <w:pPr>
        <w:pBdr>
          <w:top w:val="nil"/>
          <w:left w:val="nil"/>
          <w:bottom w:val="nil"/>
          <w:right w:val="nil"/>
          <w:between w:val="nil"/>
        </w:pBdr>
        <w:spacing w:after="24"/>
        <w:ind w:left="720"/>
        <w:rPr>
          <w:rFonts w:ascii="Times New Roman" w:eastAsia="Times New Roman" w:hAnsi="Times New Roman" w:cs="Times New Roman"/>
          <w:color w:val="000000"/>
          <w:sz w:val="28"/>
          <w:szCs w:val="28"/>
        </w:rPr>
      </w:pPr>
    </w:p>
    <w:p w14:paraId="1487FD80" w14:textId="77777777" w:rsidR="006C0440" w:rsidRDefault="006C0440" w:rsidP="006C0440">
      <w:pPr>
        <w:spacing w:after="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Visiter Marseille en un jour</w:t>
      </w:r>
    </w:p>
    <w:p w14:paraId="4014D491" w14:textId="77777777" w:rsidR="006C0440" w:rsidRDefault="006C0440" w:rsidP="006C0440">
      <w:pPr>
        <w:spacing w:after="24"/>
        <w:rPr>
          <w:rFonts w:ascii="Times New Roman" w:eastAsia="Times New Roman" w:hAnsi="Times New Roman" w:cs="Times New Roman"/>
          <w:color w:val="000000"/>
          <w:sz w:val="28"/>
          <w:szCs w:val="28"/>
        </w:rPr>
      </w:pPr>
    </w:p>
    <w:p w14:paraId="7A2B99EF" w14:textId="77777777" w:rsidR="006C0440" w:rsidRDefault="006C0440" w:rsidP="006C0440">
      <w:pP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Jason, touriste américain, est en vacances en Provence et vient à Marseille une journée. Il passe la matinée au Mucem qui est un musée récent et très connu. Son architecture moderne s'associe très bien avec la mer toute proche et l'ancien Fort Saint-Jean. Il fait une promenade sur le Vieux Port. Il y a des marchands de poissons et c'est le départ de nombreux bateaux.</w:t>
      </w:r>
    </w:p>
    <w:p w14:paraId="75BD6F2A" w14:textId="77777777" w:rsidR="006C0440" w:rsidRDefault="006C0440" w:rsidP="006C0440">
      <w:pPr>
        <w:spacing w:after="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À midi il prend un sandwich dans un café. Il n'est pas fatigué et décide de marcher jusqu'à Notre Dame de la Garde. Cette basilique est célèbre à Marseille les supporters de l'OM (club de foot de Marseille) viennent prier pour faire gagner leur équipe ! Du haut de cette colline la vue sur Marseille est remarquable. Maintenant Jason veut voir les plages du Prado, longues de plusieurs kilomètres. Après un trajet en bus, il est heureux de retrouver la mer. Il enlève (ne garde pas) ses chaussures et marche longtemps au bord de l'eau. La plage est pleine de Marseillais et de touristes. C'est vraiment génial d'être en ville et d'avoir les monuments, les musées et la plage au même endroit ! Jason a très faim et cherche un restaurant. Il finit sa visite devant une assiette de bouillabaisse. C'est une soupe de poissons, spécialité de Marseille. Bon appétit, Jason !</w:t>
      </w:r>
    </w:p>
    <w:p w14:paraId="7F5E9C82"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1:</w:t>
      </w:r>
    </w:p>
    <w:p w14:paraId="6BA729F9"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Qu'est-ce que le Mucem ?</w:t>
      </w:r>
    </w:p>
    <w:p w14:paraId="07023450"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Un nouveau musée</w:t>
      </w:r>
    </w:p>
    <w:p w14:paraId="7A9DA877"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Un centre commercial</w:t>
      </w:r>
    </w:p>
    <w:p w14:paraId="0D54E168"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Un vieux musée</w:t>
      </w:r>
    </w:p>
    <w:p w14:paraId="0C581625"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Une église</w:t>
      </w:r>
    </w:p>
    <w:p w14:paraId="2A56483C" w14:textId="77777777" w:rsidR="006C0440" w:rsidRDefault="006C0440" w:rsidP="006C0440">
      <w:pPr>
        <w:rPr>
          <w:rFonts w:ascii="Times New Roman" w:eastAsia="Times New Roman" w:hAnsi="Times New Roman" w:cs="Times New Roman"/>
          <w:color w:val="000000"/>
          <w:sz w:val="28"/>
          <w:szCs w:val="28"/>
        </w:rPr>
      </w:pPr>
    </w:p>
    <w:p w14:paraId="4B1DE184"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2:</w:t>
      </w:r>
    </w:p>
    <w:p w14:paraId="546155E0"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voit Jason au Vieux Port ?</w:t>
      </w:r>
    </w:p>
    <w:p w14:paraId="352852CF"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Des voitures de luxe</w:t>
      </w:r>
    </w:p>
    <w:p w14:paraId="66FDA045"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Des poissonniers</w:t>
      </w:r>
    </w:p>
    <w:p w14:paraId="2AFA6570"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Notre Dame de la Garde</w:t>
      </w:r>
    </w:p>
    <w:p w14:paraId="63124284"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Des touristes sur la plage</w:t>
      </w:r>
    </w:p>
    <w:p w14:paraId="4E8EB112" w14:textId="77777777" w:rsidR="006C0440" w:rsidRDefault="006C0440" w:rsidP="006C0440">
      <w:pPr>
        <w:rPr>
          <w:rFonts w:ascii="Times New Roman" w:eastAsia="Times New Roman" w:hAnsi="Times New Roman" w:cs="Times New Roman"/>
          <w:color w:val="000000"/>
          <w:sz w:val="28"/>
          <w:szCs w:val="28"/>
        </w:rPr>
      </w:pPr>
    </w:p>
    <w:p w14:paraId="532BE7B0"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3:</w:t>
      </w:r>
    </w:p>
    <w:p w14:paraId="56643735"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Où est située Notre Dame de la Garde ?</w:t>
      </w:r>
    </w:p>
    <w:p w14:paraId="5DA6D826"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À côté d'un terrain de football</w:t>
      </w:r>
    </w:p>
    <w:p w14:paraId="64BF1939"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Près de la gare</w:t>
      </w:r>
    </w:p>
    <w:p w14:paraId="12377D5F"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Sur une colline</w:t>
      </w:r>
    </w:p>
    <w:p w14:paraId="75D15AEF"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Au bord de la mer</w:t>
      </w:r>
    </w:p>
    <w:p w14:paraId="7B9A7037" w14:textId="77777777" w:rsidR="006C0440" w:rsidRDefault="006C0440" w:rsidP="006C0440">
      <w:pPr>
        <w:rPr>
          <w:rFonts w:ascii="Times New Roman" w:eastAsia="Times New Roman" w:hAnsi="Times New Roman" w:cs="Times New Roman"/>
          <w:color w:val="000000"/>
          <w:sz w:val="28"/>
          <w:szCs w:val="28"/>
        </w:rPr>
      </w:pPr>
    </w:p>
    <w:p w14:paraId="6ECFF5AC"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4:</w:t>
      </w:r>
    </w:p>
    <w:p w14:paraId="3B10C5E4"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 fait Jason sur les plages du Prado ?</w:t>
      </w:r>
    </w:p>
    <w:p w14:paraId="0D847FCB"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Il parle avec des Marseillais</w:t>
      </w:r>
    </w:p>
    <w:p w14:paraId="2F27388F"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Il se baigne</w:t>
      </w:r>
    </w:p>
    <w:p w14:paraId="0EB18711"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Il mange une glace</w:t>
      </w:r>
    </w:p>
    <w:p w14:paraId="4B9744BB"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Il marche</w:t>
      </w:r>
    </w:p>
    <w:p w14:paraId="0534A48F" w14:textId="77777777" w:rsidR="006C0440" w:rsidRDefault="006C0440" w:rsidP="006C0440">
      <w:pPr>
        <w:rPr>
          <w:rFonts w:ascii="Times New Roman" w:eastAsia="Times New Roman" w:hAnsi="Times New Roman" w:cs="Times New Roman"/>
          <w:color w:val="000000"/>
          <w:sz w:val="28"/>
          <w:szCs w:val="28"/>
        </w:rPr>
      </w:pPr>
    </w:p>
    <w:p w14:paraId="4F99C7A2"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Question 5:</w:t>
      </w:r>
    </w:p>
    <w:p w14:paraId="598C68D8"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Qu'est-ce que la bouillabaisse ?</w:t>
      </w:r>
    </w:p>
    <w:p w14:paraId="7A9EFBE2"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a</w:t>
      </w:r>
      <w:r>
        <w:rPr>
          <w:rFonts w:ascii="Times New Roman" w:eastAsia="Times New Roman" w:hAnsi="Times New Roman" w:cs="Times New Roman"/>
          <w:color w:val="000000"/>
          <w:sz w:val="28"/>
          <w:szCs w:val="28"/>
        </w:rPr>
        <w:t> Une salade de poissons</w:t>
      </w:r>
    </w:p>
    <w:p w14:paraId="40321000"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b</w:t>
      </w:r>
      <w:r>
        <w:rPr>
          <w:rFonts w:ascii="Times New Roman" w:eastAsia="Times New Roman" w:hAnsi="Times New Roman" w:cs="Times New Roman"/>
          <w:color w:val="000000"/>
          <w:sz w:val="28"/>
          <w:szCs w:val="28"/>
        </w:rPr>
        <w:t> Une spécialité de Marseille</w:t>
      </w:r>
    </w:p>
    <w:p w14:paraId="5B9CB66D"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c</w:t>
      </w:r>
      <w:r>
        <w:rPr>
          <w:rFonts w:ascii="Times New Roman" w:eastAsia="Times New Roman" w:hAnsi="Times New Roman" w:cs="Times New Roman"/>
          <w:color w:val="000000"/>
          <w:sz w:val="28"/>
          <w:szCs w:val="28"/>
        </w:rPr>
        <w:t> Un gâteau</w:t>
      </w:r>
    </w:p>
    <w:p w14:paraId="260F590D" w14:textId="77777777" w:rsidR="006C0440" w:rsidRDefault="006C0440" w:rsidP="006C04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9E9E9"/>
        </w:rPr>
        <w:t>d</w:t>
      </w:r>
      <w:r>
        <w:rPr>
          <w:rFonts w:ascii="Times New Roman" w:eastAsia="Times New Roman" w:hAnsi="Times New Roman" w:cs="Times New Roman"/>
          <w:color w:val="000000"/>
          <w:sz w:val="28"/>
          <w:szCs w:val="28"/>
        </w:rPr>
        <w:t> Une soupe de légumes</w:t>
      </w:r>
    </w:p>
    <w:p w14:paraId="35D81F51" w14:textId="77777777" w:rsidR="006C0440" w:rsidRDefault="006C0440" w:rsidP="006C0440">
      <w:pPr>
        <w:rPr>
          <w:rFonts w:ascii="Times New Roman" w:eastAsia="Times New Roman" w:hAnsi="Times New Roman" w:cs="Times New Roman"/>
          <w:color w:val="000000"/>
          <w:sz w:val="28"/>
          <w:szCs w:val="28"/>
        </w:rPr>
      </w:pPr>
    </w:p>
    <w:p w14:paraId="3F3626DD" w14:textId="77777777" w:rsidR="006C0440" w:rsidRDefault="006C0440" w:rsidP="006C0440"/>
    <w:p w14:paraId="288196BA" w14:textId="77777777" w:rsidR="009022AB" w:rsidRDefault="009022AB"/>
    <w:sectPr w:rsidR="00902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D4692"/>
    <w:multiLevelType w:val="multilevel"/>
    <w:tmpl w:val="F8902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DD6201"/>
    <w:multiLevelType w:val="multilevel"/>
    <w:tmpl w:val="F8902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754601"/>
    <w:multiLevelType w:val="multilevel"/>
    <w:tmpl w:val="F8902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0225831">
    <w:abstractNumId w:val="1"/>
  </w:num>
  <w:num w:numId="2" w16cid:durableId="431318069">
    <w:abstractNumId w:val="0"/>
  </w:num>
  <w:num w:numId="3" w16cid:durableId="1604265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AB"/>
    <w:rsid w:val="006C0440"/>
    <w:rsid w:val="009022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C7FB"/>
  <w15:chartTrackingRefBased/>
  <w15:docId w15:val="{64BB95C0-CE77-4A46-9CC4-F1B74DE6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AB"/>
    <w:rPr>
      <w:rFonts w:ascii="Calibri" w:eastAsia="Calibri" w:hAnsi="Calibri" w:cs="Calibri"/>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Нурай Алмасқызы</dc:creator>
  <cp:keywords/>
  <dc:description/>
  <cp:lastModifiedBy>Gulnara Aitzhanova</cp:lastModifiedBy>
  <cp:revision>6</cp:revision>
  <dcterms:created xsi:type="dcterms:W3CDTF">2023-02-03T16:43:00Z</dcterms:created>
  <dcterms:modified xsi:type="dcterms:W3CDTF">2023-02-03T17:59:00Z</dcterms:modified>
</cp:coreProperties>
</file>